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F98C" w14:textId="77777777" w:rsidR="008F0F72" w:rsidRDefault="008F0F72" w:rsidP="00F42D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</w:p>
    <w:p w14:paraId="349C5B17" w14:textId="30885801" w:rsidR="00F42D84" w:rsidRPr="00DB52C6" w:rsidRDefault="00F42D84" w:rsidP="00F42D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DB52C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Załącznik Nr 2</w:t>
      </w:r>
    </w:p>
    <w:p w14:paraId="6D5F429E" w14:textId="77777777" w:rsidR="00F42D84" w:rsidRPr="00DB52C6" w:rsidRDefault="00F42D84" w:rsidP="00F42D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</w:p>
    <w:p w14:paraId="40BE10E3" w14:textId="0677709E" w:rsidR="00F42D84" w:rsidRPr="00DB52C6" w:rsidRDefault="008F0F72" w:rsidP="00F42D84">
      <w:pPr>
        <w:autoSpaceDE w:val="0"/>
        <w:rPr>
          <w:rFonts w:ascii="Times New Roman" w:eastAsia="Times New Roman" w:hAnsi="Times New Roman"/>
          <w:b/>
          <w:sz w:val="23"/>
          <w:szCs w:val="23"/>
          <w:lang w:eastAsia="pl-PL"/>
        </w:rPr>
      </w:pPr>
      <w:bookmarkStart w:id="0" w:name="_Hlk209777575"/>
      <w:r w:rsidRPr="008C3F85">
        <w:rPr>
          <w:b/>
        </w:rPr>
        <w:t>OC.5556.</w:t>
      </w:r>
      <w:r>
        <w:rPr>
          <w:b/>
        </w:rPr>
        <w:t>6</w:t>
      </w:r>
      <w:r w:rsidRPr="008C3F85">
        <w:rPr>
          <w:b/>
        </w:rPr>
        <w:t>.2025.</w:t>
      </w:r>
      <w:bookmarkEnd w:id="0"/>
      <w:r w:rsidRPr="008C3F85">
        <w:rPr>
          <w:b/>
        </w:rPr>
        <w:t>EB</w:t>
      </w:r>
    </w:p>
    <w:p w14:paraId="569AA323" w14:textId="77777777" w:rsidR="00F42D84" w:rsidRPr="00DB52C6" w:rsidRDefault="00F42D84" w:rsidP="00F42D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</w:pPr>
      <w:r w:rsidRPr="00DB52C6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  <w:t xml:space="preserve">OŚWIADCZENIE WYKONAWCY O SPEŁNIANIU WARUNKÓW UDZIAŁU </w:t>
      </w:r>
      <w:r w:rsidRPr="00DB52C6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  <w:br/>
        <w:t>W POSTĘPOWANIU</w:t>
      </w:r>
    </w:p>
    <w:p w14:paraId="05716B48" w14:textId="77777777" w:rsidR="00F42D84" w:rsidRPr="00575100" w:rsidRDefault="00F42D84" w:rsidP="00F42D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53B6E647" w14:textId="7AA895D0" w:rsidR="00AF1C01" w:rsidRPr="00723E16" w:rsidRDefault="00F42D84" w:rsidP="00AF1C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</w:pPr>
      <w:r w:rsidRPr="00575100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Składając ofertę w postępowaniu o udzielenie zamówienia publicznego </w:t>
      </w:r>
      <w:r w:rsidR="00AF1C01" w:rsidRPr="00723E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zakup i dostawę pojazdu specjalistycznego typu UTV </w:t>
      </w:r>
      <w:r w:rsidR="00AF1C01" w:rsidRPr="00723E16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  <w:t xml:space="preserve">dla Urzędu Gminy </w:t>
      </w:r>
      <w:r w:rsidR="008F0F7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  <w:t xml:space="preserve"> Braniewo</w:t>
      </w:r>
      <w:r w:rsidR="00AF1C01" w:rsidRPr="00723E16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  <w:t xml:space="preserve"> finansowanego ze środków</w:t>
      </w:r>
    </w:p>
    <w:p w14:paraId="75E0A478" w14:textId="2AAD1E84" w:rsidR="00F42D84" w:rsidRPr="00DB52C6" w:rsidRDefault="00AF1C01" w:rsidP="00AF1C01">
      <w:pPr>
        <w:autoSpaceDE w:val="0"/>
        <w:autoSpaceDN w:val="0"/>
        <w:adjustRightInd w:val="0"/>
        <w:spacing w:after="0"/>
        <w:ind w:left="284" w:hanging="284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723E16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  <w:t>„Programu Ochrony Ludności i Obrony Cywilnej na lata 2025- 2026”</w:t>
      </w:r>
    </w:p>
    <w:p w14:paraId="0763C52A" w14:textId="77777777" w:rsidR="00D07B0A" w:rsidRDefault="00D07B0A" w:rsidP="00F42D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46128A07" w14:textId="28740EAD" w:rsidR="00F42D84" w:rsidRPr="00DB52C6" w:rsidRDefault="00F42D84" w:rsidP="00F42D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DB52C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oświadczam/my, że: </w:t>
      </w:r>
    </w:p>
    <w:p w14:paraId="504600E3" w14:textId="77777777" w:rsidR="00F42D84" w:rsidRPr="00DB52C6" w:rsidRDefault="00F42D84" w:rsidP="00F42D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289CF635" w14:textId="77777777" w:rsidR="00F42D84" w:rsidRPr="00DB52C6" w:rsidRDefault="00F42D84" w:rsidP="00F42D84">
      <w:pPr>
        <w:numPr>
          <w:ilvl w:val="0"/>
          <w:numId w:val="4"/>
        </w:numPr>
        <w:autoSpaceDE w:val="0"/>
        <w:autoSpaceDN w:val="0"/>
        <w:adjustRightInd w:val="0"/>
        <w:spacing w:after="68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DB52C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Posiadam/my uprawnienia do wykonywania określonej działalności lub czynności, jeżeli ustawy nakładają obowiązek posiadania takich uprawnień; </w:t>
      </w:r>
    </w:p>
    <w:p w14:paraId="289E1EC1" w14:textId="77777777" w:rsidR="00F42D84" w:rsidRPr="00DB52C6" w:rsidRDefault="00F42D84" w:rsidP="00F42D84">
      <w:pPr>
        <w:numPr>
          <w:ilvl w:val="0"/>
          <w:numId w:val="4"/>
        </w:numPr>
        <w:autoSpaceDE w:val="0"/>
        <w:autoSpaceDN w:val="0"/>
        <w:adjustRightInd w:val="0"/>
        <w:spacing w:after="68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DB52C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Posiadam/my niezbędną wiedzę i doświadczenie; </w:t>
      </w:r>
    </w:p>
    <w:p w14:paraId="550EA13D" w14:textId="77777777" w:rsidR="00F42D84" w:rsidRPr="00DB52C6" w:rsidRDefault="00F42D84" w:rsidP="00F42D84">
      <w:pPr>
        <w:numPr>
          <w:ilvl w:val="0"/>
          <w:numId w:val="4"/>
        </w:numPr>
        <w:autoSpaceDE w:val="0"/>
        <w:autoSpaceDN w:val="0"/>
        <w:adjustRightInd w:val="0"/>
        <w:spacing w:after="68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DB52C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Dysponuję/</w:t>
      </w:r>
      <w:proofErr w:type="spellStart"/>
      <w:r w:rsidRPr="00DB52C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emy</w:t>
      </w:r>
      <w:proofErr w:type="spellEnd"/>
      <w:r w:rsidRPr="00DB52C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odpowiednim potencjałem technicznym i osobami zdolnymi do wykonania zamówienia; </w:t>
      </w:r>
    </w:p>
    <w:p w14:paraId="2D4C73CF" w14:textId="77777777" w:rsidR="00F42D84" w:rsidRPr="00DB52C6" w:rsidRDefault="00F42D84" w:rsidP="00F42D8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DB52C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Znajduję/</w:t>
      </w:r>
      <w:proofErr w:type="spellStart"/>
      <w:r w:rsidRPr="00DB52C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emy</w:t>
      </w:r>
      <w:proofErr w:type="spellEnd"/>
      <w:r w:rsidRPr="00DB52C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się w sytuacji ekonomicznej i finansowej zapewniającej wykonanie zamówienia. </w:t>
      </w:r>
    </w:p>
    <w:p w14:paraId="69038D16" w14:textId="198F8638" w:rsidR="00F42D84" w:rsidRPr="00D07B0A" w:rsidRDefault="00F42D84" w:rsidP="00F42D84">
      <w:pPr>
        <w:pStyle w:val="NormalnyWeb"/>
        <w:numPr>
          <w:ilvl w:val="0"/>
          <w:numId w:val="4"/>
        </w:numPr>
        <w:spacing w:line="360" w:lineRule="auto"/>
        <w:jc w:val="both"/>
        <w:rPr>
          <w:sz w:val="23"/>
          <w:szCs w:val="23"/>
        </w:rPr>
      </w:pPr>
      <w:r w:rsidRPr="00DB52C6">
        <w:rPr>
          <w:sz w:val="23"/>
          <w:szCs w:val="23"/>
        </w:rPr>
        <w:t xml:space="preserve">Oświadczam, że nie zachodzą w stosunku do mnie przesłanki wykluczenia z postępowania na podstawie art.  </w:t>
      </w:r>
      <w:r w:rsidRPr="00DB52C6">
        <w:rPr>
          <w:rFonts w:eastAsia="Times New Roman"/>
          <w:sz w:val="23"/>
          <w:szCs w:val="23"/>
        </w:rPr>
        <w:t xml:space="preserve">7 ust. 1 ustawy </w:t>
      </w:r>
      <w:r w:rsidRPr="00DB52C6">
        <w:rPr>
          <w:sz w:val="23"/>
          <w:szCs w:val="23"/>
        </w:rPr>
        <w:t>z dnia 13 kwietnia 2022 r.</w:t>
      </w:r>
      <w:r w:rsidRPr="00DB52C6">
        <w:rPr>
          <w:i/>
          <w:iCs/>
          <w:sz w:val="23"/>
          <w:szCs w:val="23"/>
        </w:rPr>
        <w:t xml:space="preserve"> o szczególnych rozwiązaniach w zakresie przeciwdziałania wspieraniu agresji na Ukrainę oraz służących ochronie bezpieczeństwa narodowego </w:t>
      </w:r>
      <w:r w:rsidRPr="00DB52C6">
        <w:rPr>
          <w:iCs/>
          <w:sz w:val="23"/>
          <w:szCs w:val="23"/>
        </w:rPr>
        <w:t>(Dz. U. poz. 835)</w:t>
      </w:r>
      <w:r w:rsidRPr="00DB52C6">
        <w:rPr>
          <w:rStyle w:val="Odwoanieprzypisudolnego"/>
          <w:i/>
          <w:iCs/>
          <w:sz w:val="23"/>
          <w:szCs w:val="23"/>
        </w:rPr>
        <w:footnoteReference w:id="1"/>
      </w:r>
      <w:r w:rsidR="00D07B0A">
        <w:rPr>
          <w:iCs/>
          <w:sz w:val="23"/>
          <w:szCs w:val="23"/>
        </w:rPr>
        <w:t>.</w:t>
      </w:r>
    </w:p>
    <w:p w14:paraId="18FFAB5F" w14:textId="77777777" w:rsidR="00D07B0A" w:rsidRPr="00DB52C6" w:rsidRDefault="00D07B0A" w:rsidP="00D07B0A">
      <w:pPr>
        <w:pStyle w:val="NormalnyWeb"/>
        <w:spacing w:line="360" w:lineRule="auto"/>
        <w:jc w:val="both"/>
        <w:rPr>
          <w:sz w:val="23"/>
          <w:szCs w:val="23"/>
        </w:rPr>
      </w:pPr>
    </w:p>
    <w:p w14:paraId="48486A5F" w14:textId="77777777" w:rsidR="00F42D84" w:rsidRPr="00DB52C6" w:rsidRDefault="00F42D84" w:rsidP="00F42D8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1D258F23" w14:textId="77777777" w:rsidR="00F42D84" w:rsidRPr="00DB52C6" w:rsidRDefault="00F42D84" w:rsidP="00F42D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DB52C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..........................., dn. ..................... </w:t>
      </w:r>
      <w:r w:rsidRPr="00DB52C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 w:rsidRPr="00DB52C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 w:rsidRPr="00DB52C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  <w:t>.....................................................</w:t>
      </w:r>
    </w:p>
    <w:p w14:paraId="44F0F646" w14:textId="77777777" w:rsidR="00F42D84" w:rsidRPr="00DB52C6" w:rsidRDefault="00F42D84" w:rsidP="00F42D84">
      <w:pPr>
        <w:pStyle w:val="Akapitzlist"/>
        <w:spacing w:after="0"/>
        <w:jc w:val="both"/>
        <w:rPr>
          <w:rFonts w:ascii="Times New Roman" w:eastAsia="Times New Roman" w:hAnsi="Times New Roman"/>
          <w:sz w:val="23"/>
          <w:szCs w:val="23"/>
          <w:u w:val="single"/>
        </w:rPr>
      </w:pPr>
      <w:r w:rsidRPr="00DB52C6">
        <w:rPr>
          <w:rFonts w:ascii="Times New Roman" w:eastAsia="Times New Roman" w:hAnsi="Times New Roman"/>
          <w:sz w:val="23"/>
          <w:szCs w:val="23"/>
          <w:lang w:eastAsia="pl-PL"/>
        </w:rPr>
        <w:t>(miejscowość)….</w:t>
      </w:r>
      <w:r w:rsidRPr="00DB52C6">
        <w:rPr>
          <w:rFonts w:ascii="Times New Roman" w:eastAsia="Times New Roman" w:hAnsi="Times New Roman"/>
          <w:sz w:val="23"/>
          <w:szCs w:val="23"/>
          <w:lang w:eastAsia="pl-PL"/>
        </w:rPr>
        <w:tab/>
      </w:r>
      <w:r w:rsidRPr="00DB52C6">
        <w:rPr>
          <w:rFonts w:ascii="Times New Roman" w:eastAsia="Times New Roman" w:hAnsi="Times New Roman"/>
          <w:sz w:val="23"/>
          <w:szCs w:val="23"/>
          <w:lang w:eastAsia="pl-PL"/>
        </w:rPr>
        <w:tab/>
        <w:t>(data)</w:t>
      </w:r>
      <w:r w:rsidRPr="00DB52C6">
        <w:rPr>
          <w:rFonts w:ascii="Times New Roman" w:eastAsia="Times New Roman" w:hAnsi="Times New Roman"/>
          <w:sz w:val="23"/>
          <w:szCs w:val="23"/>
          <w:lang w:eastAsia="pl-PL"/>
        </w:rPr>
        <w:tab/>
      </w:r>
      <w:r w:rsidRPr="00DB52C6">
        <w:rPr>
          <w:rFonts w:ascii="Times New Roman" w:eastAsia="Times New Roman" w:hAnsi="Times New Roman"/>
          <w:sz w:val="23"/>
          <w:szCs w:val="23"/>
          <w:lang w:eastAsia="pl-PL"/>
        </w:rPr>
        <w:tab/>
        <w:t xml:space="preserve">          (podpis i pieczęć Wykonawcy)</w:t>
      </w:r>
    </w:p>
    <w:p w14:paraId="79F94617" w14:textId="77777777" w:rsidR="00337A95" w:rsidRPr="00F42D84" w:rsidRDefault="00337A95" w:rsidP="00F42D84"/>
    <w:sectPr w:rsidR="00337A95" w:rsidRPr="00F42D84" w:rsidSect="00F42D84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F6C5" w14:textId="77777777" w:rsidR="00E73748" w:rsidRDefault="00E73748" w:rsidP="00F42D84">
      <w:pPr>
        <w:spacing w:after="0" w:line="240" w:lineRule="auto"/>
      </w:pPr>
      <w:r>
        <w:separator/>
      </w:r>
    </w:p>
  </w:endnote>
  <w:endnote w:type="continuationSeparator" w:id="0">
    <w:p w14:paraId="52AB647B" w14:textId="77777777" w:rsidR="00E73748" w:rsidRDefault="00E73748" w:rsidP="00F4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428B" w14:textId="77777777" w:rsidR="00E73748" w:rsidRDefault="00E73748" w:rsidP="00F42D84">
      <w:pPr>
        <w:spacing w:after="0" w:line="240" w:lineRule="auto"/>
      </w:pPr>
      <w:r>
        <w:separator/>
      </w:r>
    </w:p>
  </w:footnote>
  <w:footnote w:type="continuationSeparator" w:id="0">
    <w:p w14:paraId="69DA2365" w14:textId="77777777" w:rsidR="00E73748" w:rsidRDefault="00E73748" w:rsidP="00F42D84">
      <w:pPr>
        <w:spacing w:after="0" w:line="240" w:lineRule="auto"/>
      </w:pPr>
      <w:r>
        <w:continuationSeparator/>
      </w:r>
    </w:p>
  </w:footnote>
  <w:footnote w:id="1">
    <w:p w14:paraId="6B24BCFC" w14:textId="77777777" w:rsidR="00F42D84" w:rsidRPr="00136088" w:rsidRDefault="00F42D84" w:rsidP="00F42D8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136088">
        <w:rPr>
          <w:rStyle w:val="Odwoanieprzypisudolnego"/>
          <w:rFonts w:ascii="Arial" w:hAnsi="Arial" w:cs="Arial"/>
        </w:rPr>
        <w:footnoteRef/>
      </w:r>
      <w:r w:rsidRPr="00136088">
        <w:rPr>
          <w:rFonts w:ascii="Arial" w:hAnsi="Arial" w:cs="Arial"/>
          <w:sz w:val="16"/>
          <w:szCs w:val="16"/>
        </w:rPr>
        <w:t xml:space="preserve"> </w:t>
      </w:r>
      <w:r w:rsidRPr="00136088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136088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6088">
        <w:rPr>
          <w:rFonts w:ascii="Arial" w:hAnsi="Arial" w:cs="Arial"/>
          <w:color w:val="222222"/>
          <w:sz w:val="16"/>
          <w:szCs w:val="16"/>
        </w:rPr>
        <w:t xml:space="preserve">z </w:t>
      </w:r>
      <w:r w:rsidRPr="0013608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B72FC6A" w14:textId="77777777" w:rsidR="00F42D84" w:rsidRPr="00136088" w:rsidRDefault="00F42D84" w:rsidP="00F42D8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3608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54A6BDE" w14:textId="77777777" w:rsidR="00F42D84" w:rsidRPr="00136088" w:rsidRDefault="00F42D84" w:rsidP="00F42D8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136088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13608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318D2C8" w14:textId="77777777" w:rsidR="00F42D84" w:rsidRDefault="00F42D84" w:rsidP="00F42D8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3608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FA7"/>
    <w:multiLevelType w:val="hybridMultilevel"/>
    <w:tmpl w:val="6EA06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5B0E"/>
    <w:multiLevelType w:val="hybridMultilevel"/>
    <w:tmpl w:val="F9A01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C755E6"/>
    <w:multiLevelType w:val="hybridMultilevel"/>
    <w:tmpl w:val="302A47EC"/>
    <w:lvl w:ilvl="0" w:tplc="0DD4E4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7A1767"/>
    <w:multiLevelType w:val="hybridMultilevel"/>
    <w:tmpl w:val="42067050"/>
    <w:lvl w:ilvl="0" w:tplc="240C22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09420">
    <w:abstractNumId w:val="3"/>
  </w:num>
  <w:num w:numId="2" w16cid:durableId="1461874889">
    <w:abstractNumId w:val="0"/>
  </w:num>
  <w:num w:numId="3" w16cid:durableId="307830885">
    <w:abstractNumId w:val="2"/>
  </w:num>
  <w:num w:numId="4" w16cid:durableId="202971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05"/>
    <w:rsid w:val="0027139F"/>
    <w:rsid w:val="002A54B9"/>
    <w:rsid w:val="002B635D"/>
    <w:rsid w:val="00337A95"/>
    <w:rsid w:val="004160C7"/>
    <w:rsid w:val="00475FE4"/>
    <w:rsid w:val="004C602F"/>
    <w:rsid w:val="00575100"/>
    <w:rsid w:val="008961D1"/>
    <w:rsid w:val="008F0F72"/>
    <w:rsid w:val="00903A05"/>
    <w:rsid w:val="00A4419B"/>
    <w:rsid w:val="00AF1C01"/>
    <w:rsid w:val="00C8259A"/>
    <w:rsid w:val="00CB3A8F"/>
    <w:rsid w:val="00D07B0A"/>
    <w:rsid w:val="00E73748"/>
    <w:rsid w:val="00F4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43C2"/>
  <w15:chartTrackingRefBased/>
  <w15:docId w15:val="{6934FC01-ABAE-4CEC-BBFF-8BCBA8A1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A0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3A0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903A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3A0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3A05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A05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F42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Szyc</dc:creator>
  <cp:keywords/>
  <dc:description/>
  <cp:lastModifiedBy>Eugeniusz Broniszewski</cp:lastModifiedBy>
  <cp:revision>2</cp:revision>
  <dcterms:created xsi:type="dcterms:W3CDTF">2025-11-26T08:04:00Z</dcterms:created>
  <dcterms:modified xsi:type="dcterms:W3CDTF">2025-11-26T08:04:00Z</dcterms:modified>
</cp:coreProperties>
</file>